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7A31" w14:textId="2120BBD3" w:rsidR="008C4ECA" w:rsidRPr="007A79B0" w:rsidRDefault="00EE5445" w:rsidP="00FC6348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1513" w:rsidRPr="007A79B0">
        <w:rPr>
          <w:rFonts w:ascii="Calibri-Bold" w:hAnsi="Calibri-Bold"/>
          <w:b/>
          <w:bCs/>
          <w:sz w:val="24"/>
          <w:szCs w:val="24"/>
          <w:u w:val="single"/>
        </w:rPr>
        <w:t xml:space="preserve">PŘIHLÁŠKA </w:t>
      </w:r>
    </w:p>
    <w:p w14:paraId="73D6E862" w14:textId="77777777" w:rsidR="002C6746" w:rsidRDefault="002C6746" w:rsidP="007A7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MORAVSKÝ ŠAMPIONÁT </w:t>
      </w:r>
    </w:p>
    <w:p w14:paraId="324E5240" w14:textId="18BF41CD" w:rsidR="007A79B0" w:rsidRPr="007A79B0" w:rsidRDefault="002C6746" w:rsidP="007A79B0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SHETLANDSKÝCH PONY A VELŠSKÝCH PLEMEN &amp; COB</w:t>
      </w:r>
    </w:p>
    <w:p w14:paraId="01B64270" w14:textId="7C4C06D9" w:rsidR="007A79B0" w:rsidRPr="007A79B0" w:rsidRDefault="007A79B0" w:rsidP="007A79B0">
      <w:pPr>
        <w:jc w:val="center"/>
        <w:rPr>
          <w:rFonts w:cstheme="minorHAnsi"/>
          <w:b/>
          <w:bCs/>
          <w:sz w:val="24"/>
          <w:szCs w:val="24"/>
        </w:rPr>
      </w:pPr>
      <w:r w:rsidRPr="007A79B0">
        <w:rPr>
          <w:rFonts w:cstheme="minorHAnsi"/>
          <w:b/>
          <w:bCs/>
          <w:sz w:val="24"/>
          <w:szCs w:val="24"/>
        </w:rPr>
        <w:t>&amp; I</w:t>
      </w:r>
      <w:r w:rsidR="002C6746">
        <w:rPr>
          <w:rFonts w:cstheme="minorHAnsi"/>
          <w:b/>
          <w:bCs/>
          <w:sz w:val="24"/>
          <w:szCs w:val="24"/>
        </w:rPr>
        <w:t>I</w:t>
      </w:r>
      <w:r w:rsidRPr="007A79B0">
        <w:rPr>
          <w:rFonts w:cstheme="minorHAnsi"/>
          <w:b/>
          <w:bCs/>
          <w:sz w:val="24"/>
          <w:szCs w:val="24"/>
        </w:rPr>
        <w:t>. kolo Moravského Show Pony Šampionátu</w:t>
      </w:r>
    </w:p>
    <w:p w14:paraId="7FD2574E" w14:textId="579E97F2" w:rsidR="007A79B0" w:rsidRPr="007A79B0" w:rsidRDefault="002C6746" w:rsidP="007A79B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8.6.2024 JK Baník Ostrava</w:t>
      </w:r>
    </w:p>
    <w:p w14:paraId="2E5CA7D3" w14:textId="77777777" w:rsidR="00073CC1" w:rsidRPr="002D0AC6" w:rsidRDefault="00511513" w:rsidP="00FE6E85">
      <w:pPr>
        <w:suppressAutoHyphens w:val="0"/>
        <w:spacing w:line="259" w:lineRule="auto"/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Jméno koně/ ev. Číslo:</w:t>
      </w:r>
    </w:p>
    <w:p w14:paraId="339F13C2" w14:textId="77777777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Plemeno (</w:t>
      </w:r>
      <w:r w:rsidR="007265D7" w:rsidRPr="002D0AC6">
        <w:rPr>
          <w:rFonts w:ascii="Calibri-Bold" w:hAnsi="Calibri-Bold"/>
          <w:u w:val="single"/>
        </w:rPr>
        <w:t>uveďte tak jak je v průkazu koně</w:t>
      </w:r>
      <w:r w:rsidRPr="002D0AC6">
        <w:rPr>
          <w:rFonts w:ascii="Calibri-Bold" w:hAnsi="Calibri-Bold"/>
          <w:u w:val="single"/>
        </w:rPr>
        <w:t>):</w:t>
      </w:r>
      <w:r w:rsidRPr="002D0AC6">
        <w:rPr>
          <w:rFonts w:ascii="Calibri-Bold" w:hAnsi="Calibri-Bold"/>
        </w:rPr>
        <w:tab/>
      </w:r>
    </w:p>
    <w:p w14:paraId="563A93C3" w14:textId="0DB8933F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Narozen: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 xml:space="preserve">Pohlaví: </w:t>
      </w:r>
    </w:p>
    <w:p w14:paraId="5B5A2EF2" w14:textId="0DF61ECA" w:rsidR="00073CC1" w:rsidRPr="002D0AC6" w:rsidRDefault="00511513">
      <w:pPr>
        <w:rPr>
          <w:rFonts w:ascii="Calibri-Bold" w:hAnsi="Calibri-Bold" w:hint="eastAsia"/>
        </w:rPr>
      </w:pPr>
      <w:r w:rsidRPr="002D0AC6">
        <w:rPr>
          <w:rFonts w:ascii="Calibri-Bold" w:hAnsi="Calibri-Bold"/>
          <w:u w:val="single"/>
        </w:rPr>
        <w:t>Otec: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Matka:</w:t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  <w:r w:rsidRPr="002D0AC6">
        <w:rPr>
          <w:rFonts w:ascii="Calibri-Bold" w:hAnsi="Calibri-Bold"/>
        </w:rPr>
        <w:tab/>
      </w:r>
    </w:p>
    <w:p w14:paraId="67F08F51" w14:textId="00027B76" w:rsidR="00073CC1" w:rsidRPr="002D0AC6" w:rsidRDefault="00511513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Chovatel:</w:t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="002D0AC6" w:rsidRPr="002D0AC6">
        <w:rPr>
          <w:rFonts w:ascii="Calibri-Bold" w:hAnsi="Calibri-Bold"/>
        </w:rPr>
        <w:tab/>
      </w:r>
      <w:r w:rsidRPr="002D0AC6">
        <w:rPr>
          <w:rFonts w:ascii="Calibri-Bold" w:hAnsi="Calibri-Bold"/>
          <w:u w:val="single"/>
        </w:rPr>
        <w:t>Majitel/stáj:</w:t>
      </w:r>
    </w:p>
    <w:p w14:paraId="464B00E8" w14:textId="125F299A" w:rsidR="009D6127" w:rsidRDefault="00511513" w:rsidP="000F45BC">
      <w:pPr>
        <w:rPr>
          <w:rFonts w:ascii="Calibri-Bold" w:hAnsi="Calibri-Bold" w:hint="eastAsia"/>
          <w:u w:val="single"/>
        </w:rPr>
      </w:pPr>
      <w:r w:rsidRPr="002D0AC6">
        <w:rPr>
          <w:rFonts w:ascii="Calibri-Bold" w:hAnsi="Calibri-Bold"/>
          <w:u w:val="single"/>
        </w:rPr>
        <w:t>Kontakt na majitele/vystavovatele (telefon = variabilní symbol):</w:t>
      </w:r>
    </w:p>
    <w:p w14:paraId="0AA86829" w14:textId="77777777" w:rsidR="000F45BC" w:rsidRPr="000F45BC" w:rsidRDefault="000F45BC" w:rsidP="000F45BC">
      <w:pPr>
        <w:rPr>
          <w:rFonts w:ascii="Calibri-Bold" w:hAnsi="Calibri-Bold" w:hint="eastAsia"/>
          <w:u w:val="single"/>
        </w:rPr>
      </w:pPr>
    </w:p>
    <w:p w14:paraId="10122808" w14:textId="31B23058" w:rsidR="008C4ECA" w:rsidRPr="00C92503" w:rsidRDefault="008C4ECA" w:rsidP="008C4ECA">
      <w:pPr>
        <w:jc w:val="center"/>
        <w:rPr>
          <w:rStyle w:val="Hypertextovodkaz"/>
          <w:rFonts w:ascii="Calibri-Bold" w:hAnsi="Calibri-Bold" w:hint="eastAsia"/>
          <w:b/>
          <w:bCs/>
        </w:rPr>
      </w:pPr>
      <w:r w:rsidRPr="00C92503">
        <w:rPr>
          <w:rFonts w:ascii="Calibri-Bold" w:hAnsi="Calibri-Bold"/>
          <w:b/>
          <w:bCs/>
        </w:rPr>
        <w:t xml:space="preserve">Uzávěrka přihlášek </w:t>
      </w:r>
      <w:r w:rsidR="002C6746">
        <w:rPr>
          <w:rFonts w:ascii="Calibri-Bold" w:hAnsi="Calibri-Bold"/>
          <w:b/>
          <w:bCs/>
        </w:rPr>
        <w:t>28</w:t>
      </w:r>
      <w:r w:rsidR="00C15852" w:rsidRPr="00C92503">
        <w:rPr>
          <w:rFonts w:ascii="Calibri-Bold" w:hAnsi="Calibri-Bold"/>
          <w:b/>
          <w:bCs/>
        </w:rPr>
        <w:t>.</w:t>
      </w:r>
      <w:r w:rsidR="002C6746">
        <w:rPr>
          <w:rFonts w:ascii="Calibri-Bold" w:hAnsi="Calibri-Bold"/>
          <w:b/>
          <w:bCs/>
        </w:rPr>
        <w:t>5</w:t>
      </w:r>
      <w:r w:rsidR="00C15852" w:rsidRPr="00C92503">
        <w:rPr>
          <w:rFonts w:ascii="Calibri-Bold" w:hAnsi="Calibri-Bold"/>
          <w:b/>
          <w:bCs/>
        </w:rPr>
        <w:t>.</w:t>
      </w:r>
      <w:r w:rsidR="00072357" w:rsidRPr="00C92503">
        <w:rPr>
          <w:rFonts w:ascii="Calibri-Bold" w:hAnsi="Calibri-Bold"/>
          <w:b/>
          <w:bCs/>
        </w:rPr>
        <w:t>2024</w:t>
      </w:r>
      <w:r w:rsidRPr="00C92503">
        <w:rPr>
          <w:rFonts w:ascii="Calibri-Bold" w:hAnsi="Calibri-Bold"/>
          <w:b/>
          <w:bCs/>
        </w:rPr>
        <w:t xml:space="preserve"> do 18:</w:t>
      </w:r>
      <w:r w:rsidR="00072357" w:rsidRPr="00C92503">
        <w:rPr>
          <w:rFonts w:ascii="Calibri-Bold" w:hAnsi="Calibri-Bold"/>
          <w:b/>
          <w:bCs/>
        </w:rPr>
        <w:t>00 zaslat</w:t>
      </w:r>
      <w:r w:rsidRPr="00C92503">
        <w:rPr>
          <w:rFonts w:ascii="Calibri-Bold" w:hAnsi="Calibri-Bold"/>
          <w:b/>
          <w:bCs/>
        </w:rPr>
        <w:t xml:space="preserve"> na: </w:t>
      </w:r>
      <w:hyperlink r:id="rId7" w:history="1">
        <w:r w:rsidR="002C6746" w:rsidRPr="006E105C">
          <w:rPr>
            <w:rStyle w:val="Hypertextovodkaz"/>
            <w:rFonts w:ascii="Calibri-Bold" w:hAnsi="Calibri-Bold"/>
            <w:b/>
            <w:bCs/>
          </w:rPr>
          <w:t>info</w:t>
        </w:r>
      </w:hyperlink>
      <w:r w:rsidR="002C6746">
        <w:rPr>
          <w:rStyle w:val="Hypertextovodkaz"/>
          <w:rFonts w:ascii="Times New Roman" w:hAnsi="Times New Roman" w:cs="Times New Roman"/>
          <w:b/>
          <w:bCs/>
        </w:rPr>
        <w:t>@</w:t>
      </w:r>
      <w:r w:rsidR="002C6746">
        <w:rPr>
          <w:rStyle w:val="Hypertextovodkaz"/>
          <w:rFonts w:ascii="Calibri-Bold" w:hAnsi="Calibri-Bold"/>
          <w:b/>
          <w:bCs/>
        </w:rPr>
        <w:t>moravskyponyclub.cz</w:t>
      </w:r>
      <w:r w:rsidR="00072357" w:rsidRPr="00C92503">
        <w:rPr>
          <w:rFonts w:ascii="Calibri-Bold" w:hAnsi="Calibri-Bold"/>
        </w:rPr>
        <w:t xml:space="preserve"> </w:t>
      </w:r>
    </w:p>
    <w:p w14:paraId="05D638B9" w14:textId="1BF57DDB" w:rsidR="00072357" w:rsidRDefault="007A79B0" w:rsidP="00FC6348">
      <w:pPr>
        <w:rPr>
          <w:rFonts w:ascii="Calibri-Bold" w:hAnsi="Calibri-Bold" w:hint="eastAsia"/>
          <w:b/>
          <w:bCs/>
        </w:rPr>
      </w:pPr>
      <w:r>
        <w:rPr>
          <w:rFonts w:ascii="Calibri-Bold" w:hAnsi="Calibri-Bold"/>
          <w:b/>
          <w:bCs/>
        </w:rPr>
        <w:t xml:space="preserve">Startovné: IN výstava – 500,-/start, </w:t>
      </w:r>
      <w:r w:rsidR="00072357">
        <w:rPr>
          <w:rFonts w:ascii="Calibri-Bold" w:hAnsi="Calibri-Bold"/>
          <w:b/>
          <w:bCs/>
        </w:rPr>
        <w:t>pro členy MPC 400,-/start</w:t>
      </w:r>
      <w:r w:rsidR="00CD66FE">
        <w:rPr>
          <w:rFonts w:ascii="Calibri-Bold" w:hAnsi="Calibri-Bold"/>
          <w:b/>
          <w:bCs/>
        </w:rPr>
        <w:t xml:space="preserve">; </w:t>
      </w:r>
      <w:r>
        <w:rPr>
          <w:rFonts w:ascii="Calibri-Bold" w:hAnsi="Calibri-Bold"/>
          <w:b/>
          <w:bCs/>
        </w:rPr>
        <w:t xml:space="preserve">SVT </w:t>
      </w:r>
      <w:r w:rsidR="00E72D5F">
        <w:rPr>
          <w:rFonts w:ascii="Calibri-Bold" w:hAnsi="Calibri-Bold"/>
          <w:b/>
          <w:bCs/>
        </w:rPr>
        <w:t xml:space="preserve">+ opratě </w:t>
      </w:r>
      <w:r>
        <w:rPr>
          <w:rFonts w:ascii="Calibri-Bold" w:hAnsi="Calibri-Bold"/>
          <w:b/>
          <w:bCs/>
        </w:rPr>
        <w:t>300,-/start</w:t>
      </w:r>
      <w:r w:rsidR="00CD66FE">
        <w:rPr>
          <w:rFonts w:ascii="Calibri-Bold" w:hAnsi="Calibri-Bold"/>
          <w:b/>
          <w:bCs/>
        </w:rPr>
        <w:t>;</w:t>
      </w:r>
      <w:r>
        <w:rPr>
          <w:rFonts w:ascii="Calibri-Bold" w:hAnsi="Calibri-Bold"/>
          <w:b/>
          <w:bCs/>
        </w:rPr>
        <w:t xml:space="preserve"> </w:t>
      </w:r>
    </w:p>
    <w:p w14:paraId="19F77C7E" w14:textId="1CA05406" w:rsidR="009D6127" w:rsidRPr="002C6746" w:rsidRDefault="00586334" w:rsidP="000F45BC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2C6746">
        <w:rPr>
          <w:rFonts w:asciiTheme="minorHAnsi" w:eastAsia="Cambria" w:hAnsiTheme="minorHAnsi" w:cstheme="minorHAnsi"/>
          <w:b/>
          <w:bCs/>
        </w:rPr>
        <w:t xml:space="preserve">Číslo účtu: </w:t>
      </w:r>
      <w:proofErr w:type="spellStart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č.ú</w:t>
      </w:r>
      <w:proofErr w:type="spellEnd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.: </w:t>
      </w:r>
      <w:r w:rsidR="002C6746" w:rsidRPr="002C6746">
        <w:rPr>
          <w:rFonts w:asciiTheme="minorHAnsi" w:hAnsiTheme="minorHAnsi" w:cstheme="minorHAnsi"/>
        </w:rPr>
        <w:t>2702547018/2010</w:t>
      </w:r>
      <w:r w:rsidR="002C6746" w:rsidRPr="002C6746">
        <w:rPr>
          <w:rFonts w:asciiTheme="minorHAnsi" w:hAnsiTheme="minorHAnsi" w:cstheme="minorHAnsi"/>
        </w:rPr>
        <w:t xml:space="preserve"> </w:t>
      </w:r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jako VS uveďte tel číslo uvedené v </w:t>
      </w:r>
      <w:proofErr w:type="gramStart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přihlášce !</w:t>
      </w:r>
      <w:proofErr w:type="gramEnd"/>
    </w:p>
    <w:p w14:paraId="7B951AF4" w14:textId="245781AA" w:rsidR="002C6746" w:rsidRPr="002C6746" w:rsidRDefault="002C6746" w:rsidP="000F45BC">
      <w:pPr>
        <w:rPr>
          <w:rFonts w:asciiTheme="minorHAnsi" w:eastAsia="Cambria" w:hAnsiTheme="minorHAnsi" w:cstheme="minorHAnsi"/>
          <w:b/>
          <w:bCs/>
        </w:rPr>
      </w:pPr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Boxy a ustájení zasíláte napřímo na JK Baník Ostrava a platba napřímo JK Baník Ostrava formou samostatné </w:t>
      </w:r>
      <w:proofErr w:type="gramStart"/>
      <w:r w:rsidRPr="002C674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objednávky !</w:t>
      </w:r>
      <w:proofErr w:type="gramEnd"/>
    </w:p>
    <w:p w14:paraId="2481B487" w14:textId="466E8BD6" w:rsidR="00FD241A" w:rsidRDefault="002D0AC6" w:rsidP="008C4ECA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7A79B0">
        <w:rPr>
          <w:rFonts w:ascii="Calibri-Bold" w:hAnsi="Calibri-Bold"/>
          <w:b/>
          <w:bCs/>
          <w:sz w:val="24"/>
          <w:szCs w:val="24"/>
          <w:u w:val="single"/>
        </w:rPr>
        <w:t>Přihlašuji do výstavy (prosím zakroužkujte kategorii a třídu):</w:t>
      </w:r>
    </w:p>
    <w:p w14:paraId="6B9BA843" w14:textId="503EBE47" w:rsidR="002D0AC6" w:rsidRPr="00FC6348" w:rsidRDefault="002D0AC6" w:rsidP="002D0AC6">
      <w:pPr>
        <w:rPr>
          <w:rFonts w:ascii="Calibri-Bold" w:hAnsi="Calibri-Bold" w:hint="eastAsia"/>
          <w:b/>
          <w:bCs/>
          <w:u w:val="single"/>
        </w:rPr>
      </w:pPr>
      <w:r w:rsidRPr="00FC6348">
        <w:rPr>
          <w:rFonts w:ascii="Calibri-Bold" w:hAnsi="Calibri-Bold"/>
          <w:b/>
          <w:bCs/>
          <w:u w:val="single"/>
        </w:rPr>
        <w:t>Kategorie</w:t>
      </w:r>
      <w:r w:rsidR="007A79B0">
        <w:rPr>
          <w:rFonts w:ascii="Calibri-Bold" w:hAnsi="Calibri-Bold"/>
          <w:b/>
          <w:bCs/>
          <w:u w:val="single"/>
        </w:rPr>
        <w:t>:</w:t>
      </w:r>
    </w:p>
    <w:p w14:paraId="4A349FDC" w14:textId="2E1DF581" w:rsidR="002D0AC6" w:rsidRDefault="002D0AC6" w:rsidP="007A79B0">
      <w:pPr>
        <w:ind w:left="66"/>
        <w:rPr>
          <w:rFonts w:ascii="Times New Roman" w:hAnsi="Times New Roman" w:cs="Times New Roman"/>
        </w:rPr>
      </w:pPr>
      <w:proofErr w:type="gramStart"/>
      <w:r w:rsidRPr="002D0AC6">
        <w:rPr>
          <w:rFonts w:ascii="Times New Roman" w:hAnsi="Times New Roman" w:cs="Times New Roman"/>
        </w:rPr>
        <w:t>⸋</w:t>
      </w:r>
      <w:r w:rsidRPr="002D0AC6">
        <w:rPr>
          <w:rFonts w:ascii="Calibri-Bold" w:hAnsi="Calibri-Bold"/>
        </w:rPr>
        <w:t xml:space="preserve">  </w:t>
      </w:r>
      <w:proofErr w:type="spellStart"/>
      <w:r w:rsidRPr="002D0AC6">
        <w:rPr>
          <w:rFonts w:ascii="Calibri-Bold" w:hAnsi="Calibri-Bold"/>
        </w:rPr>
        <w:t>shetland</w:t>
      </w:r>
      <w:proofErr w:type="spellEnd"/>
      <w:proofErr w:type="gramEnd"/>
      <w:r w:rsidRPr="002D0AC6">
        <w:rPr>
          <w:rFonts w:ascii="Calibri-Bold" w:hAnsi="Calibri-Bold"/>
        </w:rPr>
        <w:t xml:space="preserve"> mini</w:t>
      </w:r>
      <w:r>
        <w:rPr>
          <w:rFonts w:ascii="Calibri-Bold" w:hAnsi="Calibri-Bold"/>
        </w:rPr>
        <w:tab/>
      </w:r>
      <w:r>
        <w:rPr>
          <w:rFonts w:ascii="Calibri-Bold" w:hAnsi="Calibri-Bold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shetland</w:t>
      </w:r>
      <w:proofErr w:type="spellEnd"/>
      <w:r>
        <w:rPr>
          <w:rFonts w:ascii="Times New Roman" w:hAnsi="Times New Roman" w:cs="Times New Roman"/>
        </w:rPr>
        <w:t xml:space="preserve"> standard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DCA0D5B" w14:textId="47EBCCB1" w:rsidR="002D0AC6" w:rsidRDefault="002D0AC6" w:rsidP="007A79B0">
      <w:pPr>
        <w:ind w:left="66"/>
        <w:rPr>
          <w:rFonts w:ascii="Calibri-Bold" w:hAnsi="Calibri-Bold" w:hint="eastAsia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mountain</w:t>
      </w:r>
      <w:proofErr w:type="spellEnd"/>
      <w:r>
        <w:rPr>
          <w:rFonts w:ascii="Times New Roman" w:hAnsi="Times New Roman" w:cs="Times New Roman"/>
        </w:rPr>
        <w:t xml:space="preserve"> pony A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WPBr</w:t>
      </w:r>
      <w:proofErr w:type="spellEnd"/>
      <w:r w:rsidR="002C6746">
        <w:rPr>
          <w:rFonts w:ascii="Times New Roman" w:hAnsi="Times New Roman" w:cs="Times New Roman"/>
        </w:rPr>
        <w:t xml:space="preserve"> – uveďte KVH výšku……….</w:t>
      </w:r>
      <w:r w:rsidRPr="002D0AC6">
        <w:rPr>
          <w:rFonts w:ascii="Calibri-Bold" w:hAnsi="Calibri-Bold"/>
        </w:rPr>
        <w:tab/>
      </w:r>
    </w:p>
    <w:p w14:paraId="4921C759" w14:textId="5E0902C4" w:rsidR="007A79B0" w:rsidRDefault="002D0AC6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pony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cob type C</w:t>
      </w:r>
      <w:r>
        <w:rPr>
          <w:rFonts w:ascii="Times New Roman" w:hAnsi="Times New Roman" w:cs="Times New Roman"/>
        </w:rPr>
        <w:tab/>
      </w: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welsh</w:t>
      </w:r>
      <w:proofErr w:type="spellEnd"/>
      <w:r>
        <w:rPr>
          <w:rFonts w:ascii="Times New Roman" w:hAnsi="Times New Roman" w:cs="Times New Roman"/>
        </w:rPr>
        <w:t xml:space="preserve"> cob 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79B0" w:rsidRPr="002D0AC6">
        <w:rPr>
          <w:rFonts w:ascii="Times New Roman" w:hAnsi="Times New Roman" w:cs="Times New Roman"/>
        </w:rPr>
        <w:t>⸋</w:t>
      </w:r>
      <w:r w:rsidR="007A79B0">
        <w:rPr>
          <w:rFonts w:ascii="Times New Roman" w:hAnsi="Times New Roman" w:cs="Times New Roman"/>
        </w:rPr>
        <w:t xml:space="preserve"> IC a ostatní </w:t>
      </w:r>
      <w:proofErr w:type="spellStart"/>
      <w:r w:rsidR="007A79B0">
        <w:rPr>
          <w:rFonts w:ascii="Times New Roman" w:hAnsi="Times New Roman" w:cs="Times New Roman"/>
        </w:rPr>
        <w:t>MaM</w:t>
      </w:r>
      <w:proofErr w:type="spellEnd"/>
      <w:r>
        <w:rPr>
          <w:rFonts w:ascii="Times New Roman" w:hAnsi="Times New Roman" w:cs="Times New Roman"/>
        </w:rPr>
        <w:tab/>
      </w:r>
    </w:p>
    <w:p w14:paraId="015919E8" w14:textId="7F08080B" w:rsidR="00072357" w:rsidRDefault="00072357" w:rsidP="007A79B0">
      <w:pPr>
        <w:ind w:left="66"/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pony bez PP a ostatní plemena</w:t>
      </w:r>
    </w:p>
    <w:p w14:paraId="344AE86A" w14:textId="4D2D2A77" w:rsidR="00FC6348" w:rsidRPr="00FC6348" w:rsidRDefault="00FC6348" w:rsidP="00FC6348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FC6348">
        <w:rPr>
          <w:rFonts w:ascii="Calibri-Bold" w:hAnsi="Calibri-Bold"/>
          <w:b/>
          <w:bCs/>
          <w:sz w:val="24"/>
          <w:szCs w:val="24"/>
          <w:u w:val="single"/>
        </w:rPr>
        <w:t xml:space="preserve">Třída </w:t>
      </w:r>
    </w:p>
    <w:p w14:paraId="4EA56796" w14:textId="77777777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 - hříbata</w:t>
      </w:r>
      <w:proofErr w:type="gramEnd"/>
      <w:r>
        <w:rPr>
          <w:rFonts w:ascii="Times New Roman" w:hAnsi="Times New Roman" w:cs="Times New Roman"/>
        </w:rPr>
        <w:t xml:space="preserve"> pod matkou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C2FC15" w14:textId="64B3AB44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B – roční pony (ročník 202</w:t>
      </w:r>
      <w:r w:rsidR="00FD15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6B52D16B" w14:textId="2D519CDF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C – dvouletí pony (ročník 202</w:t>
      </w:r>
      <w:r w:rsidR="00FD15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680C5B" w14:textId="6338F180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D – klisny 3leté</w:t>
      </w:r>
    </w:p>
    <w:p w14:paraId="1A95B09E" w14:textId="14D03E02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E – klisny 4leté a starší</w:t>
      </w:r>
    </w:p>
    <w:p w14:paraId="13E78109" w14:textId="546E8331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F – třída valachů</w:t>
      </w:r>
    </w:p>
    <w:p w14:paraId="2EABC7BE" w14:textId="3D907159" w:rsidR="00FC6348" w:rsidRDefault="00FC6348" w:rsidP="00FC6348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G – třída hřebců</w:t>
      </w:r>
    </w:p>
    <w:p w14:paraId="2BF11CC3" w14:textId="28B38E42" w:rsidR="007A79B0" w:rsidRDefault="007A79B0" w:rsidP="007A79B0">
      <w:pPr>
        <w:rPr>
          <w:rFonts w:ascii="Times New Roman" w:hAnsi="Times New Roman" w:cs="Times New Roman"/>
        </w:rPr>
      </w:pPr>
      <w:r w:rsidRPr="002D0AC6">
        <w:rPr>
          <w:rFonts w:ascii="Times New Roman" w:hAnsi="Times New Roman" w:cs="Times New Roman"/>
        </w:rPr>
        <w:t>⸋</w:t>
      </w:r>
      <w:r>
        <w:rPr>
          <w:rFonts w:ascii="Times New Roman" w:hAnsi="Times New Roman" w:cs="Times New Roman"/>
        </w:rPr>
        <w:t xml:space="preserve"> H – třída tříletých hřebců</w:t>
      </w:r>
    </w:p>
    <w:p w14:paraId="1A498201" w14:textId="466FA8E4" w:rsidR="00FC6348" w:rsidRDefault="00FC6348" w:rsidP="008C4ECA">
      <w:pPr>
        <w:rPr>
          <w:b/>
          <w:bCs/>
        </w:rPr>
      </w:pPr>
      <w:r>
        <w:rPr>
          <w:b/>
          <w:bCs/>
        </w:rPr>
        <w:lastRenderedPageBreak/>
        <w:t>Pro třídy B a C a pro třídy D a E je minimální počet 3 pony ve třídě, pokud se třída nenaplní, budou třídy sloučené.</w:t>
      </w:r>
    </w:p>
    <w:p w14:paraId="67B80C11" w14:textId="77777777" w:rsidR="008106B3" w:rsidRPr="00FC6348" w:rsidRDefault="008106B3" w:rsidP="008C4ECA">
      <w:pPr>
        <w:rPr>
          <w:rFonts w:ascii="Times New Roman" w:hAnsi="Times New Roman" w:cs="Times New Roman"/>
        </w:rPr>
      </w:pPr>
    </w:p>
    <w:p w14:paraId="0A5B3884" w14:textId="44AF18BB" w:rsidR="00FD241A" w:rsidRDefault="00FD241A" w:rsidP="00FD241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D241A">
        <w:rPr>
          <w:rFonts w:asciiTheme="minorHAnsi" w:hAnsiTheme="minorHAnsi" w:cstheme="minorHAnsi"/>
          <w:b/>
          <w:bCs/>
          <w:sz w:val="28"/>
          <w:szCs w:val="28"/>
          <w:u w:val="single"/>
        </w:rPr>
        <w:t>I. kolo MORAVSKÉHO SHOW PONY ŠAMPIONÁTU</w:t>
      </w:r>
    </w:p>
    <w:p w14:paraId="58865B6B" w14:textId="302F5AC2" w:rsidR="007A79B0" w:rsidRPr="007A79B0" w:rsidRDefault="007A79B0" w:rsidP="00FD241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Podle věku či koně si organizátor účastníky </w:t>
      </w:r>
      <w:proofErr w:type="gramStart"/>
      <w:r>
        <w:rPr>
          <w:rFonts w:asciiTheme="minorHAnsi" w:hAnsiTheme="minorHAnsi" w:cstheme="minorHAnsi"/>
          <w:sz w:val="28"/>
          <w:szCs w:val="28"/>
        </w:rPr>
        <w:t>rozdělí !!!</w:t>
      </w:r>
      <w:proofErr w:type="gramEnd"/>
    </w:p>
    <w:p w14:paraId="7253EC61" w14:textId="77777777" w:rsidR="00F84A1E" w:rsidRDefault="00F84A1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D2E6B9B" w14:textId="139FBE4B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Mladý vystavovatel:</w:t>
      </w:r>
    </w:p>
    <w:p w14:paraId="48E2CA6D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3F7C80C4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2664B42C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0060D514" w14:textId="77777777"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>Junior vystavovatel:</w:t>
      </w:r>
    </w:p>
    <w:p w14:paraId="1DDB129F" w14:textId="77777777" w:rsidR="002C78FE" w:rsidRPr="00FD241A" w:rsidRDefault="002C78FE" w:rsidP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vystavovatele:</w:t>
      </w:r>
    </w:p>
    <w:p w14:paraId="786613A2" w14:textId="77777777" w:rsidR="008C4ECA" w:rsidRPr="00FD241A" w:rsidRDefault="002C78FE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Věk:</w:t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7F0C2D14" w14:textId="77777777" w:rsidR="009523F4" w:rsidRPr="00FD241A" w:rsidRDefault="009523F4">
      <w:pPr>
        <w:rPr>
          <w:rFonts w:asciiTheme="minorHAnsi" w:hAnsiTheme="minorHAnsi" w:cstheme="minorHAnsi"/>
          <w:sz w:val="24"/>
          <w:szCs w:val="24"/>
        </w:rPr>
      </w:pPr>
    </w:p>
    <w:p w14:paraId="112A4298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Lead </w:t>
      </w: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Rein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D496B1B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249EB2E4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14:paraId="7741A4A0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vodiče:</w:t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  <w:r w:rsidRPr="00FD241A">
        <w:rPr>
          <w:rFonts w:asciiTheme="minorHAnsi" w:hAnsiTheme="minorHAnsi" w:cstheme="minorHAnsi"/>
          <w:sz w:val="24"/>
          <w:szCs w:val="24"/>
        </w:rPr>
        <w:tab/>
      </w:r>
    </w:p>
    <w:p w14:paraId="2C557920" w14:textId="77777777" w:rsidR="00073CC1" w:rsidRPr="00FD241A" w:rsidRDefault="00073CC1">
      <w:pPr>
        <w:rPr>
          <w:rFonts w:asciiTheme="minorHAnsi" w:hAnsiTheme="minorHAnsi" w:cstheme="minorHAnsi"/>
          <w:sz w:val="24"/>
          <w:szCs w:val="24"/>
        </w:rPr>
      </w:pPr>
    </w:p>
    <w:p w14:paraId="661482C9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First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:</w:t>
      </w:r>
      <w:proofErr w:type="gramEnd"/>
    </w:p>
    <w:p w14:paraId="3BEA41C5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dítěte:</w:t>
      </w:r>
    </w:p>
    <w:p w14:paraId="24E9F9DC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dítěte:</w:t>
      </w:r>
    </w:p>
    <w:p w14:paraId="3F2337DA" w14:textId="77777777" w:rsidR="00FE6E85" w:rsidRPr="00FD241A" w:rsidRDefault="00FE6E8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522723F" w14:textId="7B5B8E11" w:rsidR="00073CC1" w:rsidRPr="00FD241A" w:rsidRDefault="00511513">
      <w:pPr>
        <w:rPr>
          <w:rFonts w:asciiTheme="minorHAnsi" w:hAnsiTheme="minorHAnsi" w:cstheme="minorHAnsi"/>
          <w:sz w:val="24"/>
          <w:szCs w:val="24"/>
          <w:u w:val="single"/>
        </w:rPr>
      </w:pPr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Open </w:t>
      </w:r>
      <w:proofErr w:type="spellStart"/>
      <w:proofErr w:type="gramStart"/>
      <w:r w:rsidRPr="00FD241A">
        <w:rPr>
          <w:rFonts w:asciiTheme="minorHAnsi" w:hAnsiTheme="minorHAnsi" w:cstheme="minorHAnsi"/>
          <w:sz w:val="24"/>
          <w:szCs w:val="24"/>
          <w:u w:val="single"/>
        </w:rPr>
        <w:t>Ridden</w:t>
      </w:r>
      <w:proofErr w:type="spellEnd"/>
      <w:r w:rsidRPr="00FD241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A79B0">
        <w:rPr>
          <w:rFonts w:asciiTheme="minorHAnsi" w:hAnsiTheme="minorHAnsi" w:cstheme="minorHAnsi"/>
          <w:sz w:val="24"/>
          <w:szCs w:val="24"/>
          <w:u w:val="single"/>
        </w:rPr>
        <w:t>:</w:t>
      </w:r>
      <w:proofErr w:type="gramEnd"/>
    </w:p>
    <w:p w14:paraId="5585C2BD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Jméno jezdce:</w:t>
      </w:r>
    </w:p>
    <w:p w14:paraId="078C9D10" w14:textId="77777777" w:rsidR="00073CC1" w:rsidRPr="00FD241A" w:rsidRDefault="00511513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Věk jezdce:</w:t>
      </w:r>
    </w:p>
    <w:p w14:paraId="38721E78" w14:textId="77777777" w:rsidR="00505DB5" w:rsidRPr="00FD241A" w:rsidRDefault="00505DB5">
      <w:pPr>
        <w:rPr>
          <w:rFonts w:asciiTheme="minorHAnsi" w:hAnsiTheme="minorHAnsi" w:cstheme="minorHAnsi"/>
          <w:sz w:val="24"/>
          <w:szCs w:val="24"/>
        </w:rPr>
      </w:pPr>
    </w:p>
    <w:p w14:paraId="0D07A927" w14:textId="6206276C" w:rsidR="00505DB5" w:rsidRPr="00FD241A" w:rsidRDefault="00505DB5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FD241A">
        <w:rPr>
          <w:rFonts w:asciiTheme="minorHAnsi" w:hAnsiTheme="minorHAnsi" w:cstheme="minorHAnsi"/>
          <w:sz w:val="24"/>
          <w:szCs w:val="24"/>
          <w:u w:val="single"/>
        </w:rPr>
        <w:t>Driving</w:t>
      </w:r>
      <w:proofErr w:type="spellEnd"/>
      <w:r w:rsidR="00FC6348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  <w:r w:rsidR="00FC6348" w:rsidRPr="00FC6348">
        <w:rPr>
          <w:rFonts w:asciiTheme="minorHAnsi" w:hAnsiTheme="minorHAnsi" w:cstheme="minorHAnsi"/>
          <w:sz w:val="24"/>
          <w:szCs w:val="24"/>
        </w:rPr>
        <w:tab/>
      </w:r>
    </w:p>
    <w:p w14:paraId="23F87E12" w14:textId="4AA9754F" w:rsidR="00BF1F87" w:rsidRDefault="00BF1F87" w:rsidP="00FC63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Kategorie: </w:t>
      </w:r>
      <w:proofErr w:type="gramStart"/>
      <w:r>
        <w:rPr>
          <w:rFonts w:asciiTheme="minorHAnsi" w:hAnsiTheme="minorHAnsi" w:cstheme="minorHAnsi"/>
          <w:sz w:val="24"/>
          <w:szCs w:val="24"/>
        </w:rPr>
        <w:t>junior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senior</w:t>
      </w:r>
    </w:p>
    <w:p w14:paraId="5A89650F" w14:textId="28D23999" w:rsidR="00FC6348" w:rsidRPr="00FD241A" w:rsidRDefault="00505DB5" w:rsidP="00FC6348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t>Vozatajec: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14:paraId="2C3A1744" w14:textId="13751BD4" w:rsidR="00A57575" w:rsidRDefault="00FE6E85">
      <w:pPr>
        <w:rPr>
          <w:rFonts w:asciiTheme="minorHAnsi" w:hAnsiTheme="minorHAnsi" w:cstheme="minorHAnsi"/>
          <w:sz w:val="24"/>
          <w:szCs w:val="24"/>
        </w:rPr>
      </w:pPr>
      <w:r w:rsidRPr="00FD241A">
        <w:rPr>
          <w:rFonts w:asciiTheme="minorHAnsi" w:hAnsiTheme="minorHAnsi" w:cstheme="minorHAnsi"/>
          <w:sz w:val="24"/>
          <w:szCs w:val="24"/>
        </w:rPr>
        <w:lastRenderedPageBreak/>
        <w:t>Přísedící:</w:t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  <w:r w:rsidR="00FC6348">
        <w:rPr>
          <w:rFonts w:asciiTheme="minorHAnsi" w:hAnsiTheme="minorHAnsi" w:cstheme="minorHAnsi"/>
          <w:sz w:val="24"/>
          <w:szCs w:val="24"/>
        </w:rPr>
        <w:tab/>
      </w:r>
    </w:p>
    <w:p w14:paraId="1378CF30" w14:textId="77777777" w:rsidR="008A4265" w:rsidRDefault="008A426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1343A93" w14:textId="77777777" w:rsidR="008A4265" w:rsidRDefault="008A426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F322C79" w14:textId="57CF1C6A" w:rsidR="007467AE" w:rsidRDefault="00BC778C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Drezurní ú</w:t>
      </w:r>
      <w:r w:rsidR="007467AE">
        <w:rPr>
          <w:rFonts w:asciiTheme="minorHAnsi" w:hAnsiTheme="minorHAnsi" w:cstheme="minorHAnsi"/>
          <w:sz w:val="24"/>
          <w:szCs w:val="24"/>
          <w:u w:val="single"/>
        </w:rPr>
        <w:t>loha Z – opratě</w:t>
      </w:r>
      <w:r w:rsidR="009D612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0D8D699" w14:textId="5B9ED20F" w:rsidR="00A57575" w:rsidRDefault="00A575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Kategorie: </w:t>
      </w:r>
      <w:proofErr w:type="gramStart"/>
      <w:r>
        <w:rPr>
          <w:rFonts w:asciiTheme="minorHAnsi" w:hAnsiTheme="minorHAnsi" w:cstheme="minorHAnsi"/>
          <w:sz w:val="24"/>
          <w:szCs w:val="24"/>
        </w:rPr>
        <w:t>junior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senior</w:t>
      </w:r>
    </w:p>
    <w:p w14:paraId="40C26F64" w14:textId="48CF38CE" w:rsidR="007467AE" w:rsidRDefault="00333CB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Kočí</w:t>
      </w:r>
      <w:r w:rsidR="007467A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EE6BE73" w14:textId="77777777" w:rsidR="00A57575" w:rsidRDefault="00A57575" w:rsidP="007467AE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116E690" w14:textId="76ED7678" w:rsidR="007467AE" w:rsidRDefault="007467AE" w:rsidP="007467AE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Jízda zručnosti:</w:t>
      </w:r>
    </w:p>
    <w:p w14:paraId="3A506887" w14:textId="71A10A94" w:rsidR="007467AE" w:rsidRDefault="007467AE" w:rsidP="007467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Kategorie: s poníkem na </w:t>
      </w:r>
      <w:proofErr w:type="gramStart"/>
      <w:r>
        <w:rPr>
          <w:rFonts w:asciiTheme="minorHAnsi" w:hAnsiTheme="minorHAnsi" w:cstheme="minorHAnsi"/>
          <w:sz w:val="24"/>
          <w:szCs w:val="24"/>
        </w:rPr>
        <w:t>ruce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s vodičem  /  bez vodiče  /  na opratích</w:t>
      </w:r>
    </w:p>
    <w:p w14:paraId="1E03595A" w14:textId="7B7E60B1" w:rsidR="007467AE" w:rsidRDefault="007467AE" w:rsidP="007467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jezdce:</w:t>
      </w:r>
    </w:p>
    <w:p w14:paraId="4899D4A5" w14:textId="03D41D8D" w:rsidR="00073CC1" w:rsidRDefault="007467AE" w:rsidP="007467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Vodič: </w:t>
      </w:r>
    </w:p>
    <w:p w14:paraId="38B5EFB2" w14:textId="77777777" w:rsidR="00A57575" w:rsidRDefault="00A57575" w:rsidP="007467AE">
      <w:pPr>
        <w:rPr>
          <w:rFonts w:asciiTheme="minorHAnsi" w:hAnsiTheme="minorHAnsi" w:cstheme="minorHAnsi"/>
          <w:sz w:val="24"/>
          <w:szCs w:val="24"/>
        </w:rPr>
      </w:pPr>
    </w:p>
    <w:p w14:paraId="7F32C0F7" w14:textId="355775F1" w:rsidR="00A57575" w:rsidRPr="00FD241A" w:rsidRDefault="00A57575" w:rsidP="00A5757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Pořadatel si vyhrazuje právo na sloučení některých soutěžních tříd při nízkém počtu účastníků. </w:t>
      </w:r>
    </w:p>
    <w:sectPr w:rsidR="00A57575" w:rsidRPr="00FD241A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05C5" w14:textId="77777777" w:rsidR="001553AC" w:rsidRDefault="001553AC" w:rsidP="00FD241A">
      <w:pPr>
        <w:spacing w:after="0" w:line="240" w:lineRule="auto"/>
      </w:pPr>
      <w:r>
        <w:separator/>
      </w:r>
    </w:p>
  </w:endnote>
  <w:endnote w:type="continuationSeparator" w:id="0">
    <w:p w14:paraId="75095A09" w14:textId="77777777" w:rsidR="001553AC" w:rsidRDefault="001553AC" w:rsidP="00FD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CC74" w14:textId="77777777" w:rsidR="001553AC" w:rsidRDefault="001553AC" w:rsidP="00FD241A">
      <w:pPr>
        <w:spacing w:after="0" w:line="240" w:lineRule="auto"/>
      </w:pPr>
      <w:r>
        <w:separator/>
      </w:r>
    </w:p>
  </w:footnote>
  <w:footnote w:type="continuationSeparator" w:id="0">
    <w:p w14:paraId="73E04C20" w14:textId="77777777" w:rsidR="001553AC" w:rsidRDefault="001553AC" w:rsidP="00FD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03B"/>
    <w:multiLevelType w:val="hybridMultilevel"/>
    <w:tmpl w:val="CD7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C8A"/>
    <w:multiLevelType w:val="hybridMultilevel"/>
    <w:tmpl w:val="A4BEA928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DB6B49"/>
    <w:multiLevelType w:val="hybridMultilevel"/>
    <w:tmpl w:val="58AE6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61620"/>
    <w:multiLevelType w:val="multilevel"/>
    <w:tmpl w:val="F57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51107475">
    <w:abstractNumId w:val="0"/>
  </w:num>
  <w:num w:numId="2" w16cid:durableId="1952324963">
    <w:abstractNumId w:val="3"/>
  </w:num>
  <w:num w:numId="3" w16cid:durableId="1806697817">
    <w:abstractNumId w:val="2"/>
  </w:num>
  <w:num w:numId="4" w16cid:durableId="42133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C1"/>
    <w:rsid w:val="00056825"/>
    <w:rsid w:val="00072357"/>
    <w:rsid w:val="00073CC1"/>
    <w:rsid w:val="000F45BC"/>
    <w:rsid w:val="00123190"/>
    <w:rsid w:val="001553AC"/>
    <w:rsid w:val="001F7332"/>
    <w:rsid w:val="00285C1C"/>
    <w:rsid w:val="002C6746"/>
    <w:rsid w:val="002C78FE"/>
    <w:rsid w:val="002D0AC6"/>
    <w:rsid w:val="00333CB3"/>
    <w:rsid w:val="0035019D"/>
    <w:rsid w:val="00413A10"/>
    <w:rsid w:val="00504C07"/>
    <w:rsid w:val="00505DB5"/>
    <w:rsid w:val="00511513"/>
    <w:rsid w:val="00586334"/>
    <w:rsid w:val="007265D7"/>
    <w:rsid w:val="007467AE"/>
    <w:rsid w:val="007561D9"/>
    <w:rsid w:val="007A79B0"/>
    <w:rsid w:val="007E1E61"/>
    <w:rsid w:val="00803B8D"/>
    <w:rsid w:val="008106B3"/>
    <w:rsid w:val="008A4265"/>
    <w:rsid w:val="008C4ECA"/>
    <w:rsid w:val="009022D1"/>
    <w:rsid w:val="009523F4"/>
    <w:rsid w:val="009D6127"/>
    <w:rsid w:val="00A57575"/>
    <w:rsid w:val="00A911D3"/>
    <w:rsid w:val="00BC778C"/>
    <w:rsid w:val="00BF1F87"/>
    <w:rsid w:val="00C15852"/>
    <w:rsid w:val="00C92503"/>
    <w:rsid w:val="00CD66FE"/>
    <w:rsid w:val="00E345E5"/>
    <w:rsid w:val="00E72D5F"/>
    <w:rsid w:val="00ED7C27"/>
    <w:rsid w:val="00EE5445"/>
    <w:rsid w:val="00F84A1E"/>
    <w:rsid w:val="00FC6348"/>
    <w:rsid w:val="00FD1567"/>
    <w:rsid w:val="00FD241A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C5480"/>
  <w15:docId w15:val="{F7656808-4556-49E4-A9BD-788E0C8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cs="Symbol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OpenSymbol"/>
      <w:b w:val="0"/>
      <w:sz w:val="24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b w:val="0"/>
      <w:sz w:val="24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rsid w:val="002C7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24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241A"/>
    <w:rPr>
      <w:color w:val="605E5C"/>
      <w:shd w:val="clear" w:color="auto" w:fill="E1DFDD"/>
    </w:rPr>
  </w:style>
  <w:style w:type="character" w:customStyle="1" w:styleId="selectable-text">
    <w:name w:val="selectable-text"/>
    <w:basedOn w:val="Standardnpsmoodstavce"/>
    <w:rsid w:val="00A9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Žimulák Rudolf</cp:lastModifiedBy>
  <cp:revision>2</cp:revision>
  <cp:lastPrinted>2023-05-07T09:37:00Z</cp:lastPrinted>
  <dcterms:created xsi:type="dcterms:W3CDTF">2024-05-07T18:41:00Z</dcterms:created>
  <dcterms:modified xsi:type="dcterms:W3CDTF">2024-05-07T18:41:00Z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2022-02-04T14:49:34Z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b4a8f84c-35ac-4bce-ab69-539511579956</vt:lpwstr>
  </property>
  <property fmtid="{D5CDD505-2E9C-101B-9397-08002B2CF9AE}" pid="8" name="MSIP_Label_11f6a6dc-c396-49f6-96f2-ee55ed22e261_ContentBits">
    <vt:lpwstr>0</vt:lpwstr>
  </property>
</Properties>
</file>